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748E" w14:textId="03F13C47" w:rsidR="00881CF8" w:rsidRDefault="00881CF8" w:rsidP="00881CF8">
      <w:pPr>
        <w:jc w:val="center"/>
        <w:rPr>
          <w:rFonts w:ascii="Arial" w:hAnsi="Arial" w:cs="Arial"/>
          <w:b/>
        </w:rPr>
      </w:pPr>
      <w:r w:rsidRPr="00396100">
        <w:rPr>
          <w:rFonts w:ascii="Arial" w:hAnsi="Arial" w:cs="Arial"/>
          <w:b/>
        </w:rPr>
        <w:t>CUTSDEAN PARISH COUNCIL,GLOUCESTERSHIRE</w:t>
      </w:r>
    </w:p>
    <w:p w14:paraId="58A21E8C" w14:textId="550FF3A2" w:rsidR="002B2F69" w:rsidRDefault="00BD2DB5" w:rsidP="00881C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Extraordinary Parish Council Meeting</w:t>
      </w:r>
      <w:r w:rsidR="002B2F6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6.</w:t>
      </w:r>
      <w:r w:rsidR="00C35B91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0</w:t>
      </w:r>
      <w:r w:rsidR="002B2F69">
        <w:rPr>
          <w:rFonts w:ascii="Arial" w:hAnsi="Arial" w:cs="Arial"/>
          <w:b/>
        </w:rPr>
        <w:t>PM</w:t>
      </w:r>
    </w:p>
    <w:p w14:paraId="2820ECF2" w14:textId="4B4A98C0" w:rsidR="002B2F69" w:rsidRPr="00396100" w:rsidRDefault="001D35BB" w:rsidP="00881C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(members of the public are welcome to attend)</w:t>
      </w:r>
    </w:p>
    <w:p w14:paraId="5EE3EF1E" w14:textId="2B611503" w:rsidR="00E07A19" w:rsidRDefault="00BD2DB5" w:rsidP="00881C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WEDNESDAY</w:t>
      </w:r>
      <w:r w:rsidR="00E07A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JUNE</w:t>
      </w:r>
      <w:r w:rsidR="00E07A19">
        <w:rPr>
          <w:rFonts w:ascii="Arial" w:hAnsi="Arial" w:cs="Arial"/>
        </w:rPr>
        <w:t xml:space="preserve"> </w:t>
      </w:r>
      <w:r w:rsidR="00C35B91">
        <w:rPr>
          <w:rFonts w:ascii="Arial" w:hAnsi="Arial" w:cs="Arial"/>
        </w:rPr>
        <w:t>21</w:t>
      </w:r>
      <w:r w:rsidR="00C35B91" w:rsidRPr="00C35B91">
        <w:rPr>
          <w:rFonts w:ascii="Arial" w:hAnsi="Arial" w:cs="Arial"/>
          <w:vertAlign w:val="superscript"/>
        </w:rPr>
        <w:t>ST</w:t>
      </w:r>
      <w:r w:rsidR="00C35B91">
        <w:rPr>
          <w:rFonts w:ascii="Arial" w:hAnsi="Arial" w:cs="Arial"/>
        </w:rPr>
        <w:t xml:space="preserve"> </w:t>
      </w:r>
      <w:r w:rsidR="00E07A19">
        <w:rPr>
          <w:rFonts w:ascii="Arial" w:hAnsi="Arial" w:cs="Arial"/>
        </w:rPr>
        <w:t>20</w:t>
      </w:r>
      <w:r w:rsidR="002F4FF4">
        <w:rPr>
          <w:rFonts w:ascii="Arial" w:hAnsi="Arial" w:cs="Arial"/>
        </w:rPr>
        <w:t>2</w:t>
      </w:r>
      <w:r w:rsidR="0073748A">
        <w:rPr>
          <w:rFonts w:ascii="Arial" w:hAnsi="Arial" w:cs="Arial"/>
        </w:rPr>
        <w:t>3</w:t>
      </w:r>
      <w:r w:rsidR="007F5B15">
        <w:rPr>
          <w:rFonts w:ascii="Arial" w:hAnsi="Arial" w:cs="Arial"/>
        </w:rPr>
        <w:t xml:space="preserve"> 6.</w:t>
      </w:r>
      <w:r w:rsidR="00C35B91">
        <w:rPr>
          <w:rFonts w:ascii="Arial" w:hAnsi="Arial" w:cs="Arial"/>
        </w:rPr>
        <w:t>0</w:t>
      </w:r>
      <w:r w:rsidR="007F5B15">
        <w:rPr>
          <w:rFonts w:ascii="Arial" w:hAnsi="Arial" w:cs="Arial"/>
        </w:rPr>
        <w:t>0pm</w:t>
      </w:r>
      <w:r w:rsidR="00E07A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 WEST BARN FARM</w:t>
      </w:r>
      <w:r w:rsidR="00126C1F">
        <w:rPr>
          <w:rFonts w:ascii="Arial" w:hAnsi="Arial" w:cs="Arial"/>
        </w:rPr>
        <w:t>, CUTSDEAN</w:t>
      </w:r>
    </w:p>
    <w:p w14:paraId="1E0976A9" w14:textId="77777777" w:rsidR="00E07A19" w:rsidRDefault="00E07A19" w:rsidP="00881CF8">
      <w:pPr>
        <w:jc w:val="center"/>
        <w:rPr>
          <w:rFonts w:ascii="Arial" w:hAnsi="Arial" w:cs="Arial"/>
        </w:rPr>
      </w:pPr>
    </w:p>
    <w:p w14:paraId="3723A73C" w14:textId="5020CCA6" w:rsidR="00881CF8" w:rsidRPr="009A7C9D" w:rsidRDefault="00881CF8" w:rsidP="001F4922">
      <w:pPr>
        <w:jc w:val="center"/>
        <w:rPr>
          <w:rFonts w:ascii="Arial" w:hAnsi="Arial" w:cs="Arial"/>
        </w:rPr>
      </w:pPr>
      <w:r w:rsidRPr="009A7C9D">
        <w:rPr>
          <w:rFonts w:ascii="Arial" w:hAnsi="Arial" w:cs="Arial"/>
        </w:rPr>
        <w:t>AGENDA</w:t>
      </w:r>
    </w:p>
    <w:p w14:paraId="2B54DF41" w14:textId="34697F4E" w:rsidR="002361B8" w:rsidRDefault="00881CF8" w:rsidP="00881CF8">
      <w:pPr>
        <w:rPr>
          <w:rFonts w:ascii="Arial" w:hAnsi="Arial" w:cs="Arial"/>
        </w:rPr>
      </w:pPr>
      <w:r w:rsidRPr="009A7C9D">
        <w:rPr>
          <w:rFonts w:ascii="Arial" w:hAnsi="Arial" w:cs="Arial"/>
        </w:rPr>
        <w:t xml:space="preserve">1. </w:t>
      </w:r>
      <w:r w:rsidR="00B63E22">
        <w:rPr>
          <w:rFonts w:ascii="Arial" w:hAnsi="Arial" w:cs="Arial"/>
        </w:rPr>
        <w:t>To note any apologies</w:t>
      </w:r>
    </w:p>
    <w:p w14:paraId="67DCC6A6" w14:textId="23E9376E" w:rsidR="00881CF8" w:rsidRPr="009A7C9D" w:rsidRDefault="00B63E22" w:rsidP="00881C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126C1F">
        <w:rPr>
          <w:rFonts w:ascii="Arial" w:hAnsi="Arial" w:cs="Arial"/>
        </w:rPr>
        <w:t>Declarations of Interest</w:t>
      </w:r>
    </w:p>
    <w:p w14:paraId="6F84C3EA" w14:textId="03A8288A" w:rsidR="00881CF8" w:rsidRPr="009A7C9D" w:rsidRDefault="00DB7239" w:rsidP="00881CF8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81CF8" w:rsidRPr="009A7C9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Public Participation</w:t>
      </w:r>
    </w:p>
    <w:p w14:paraId="2E22B2EB" w14:textId="44E1125F" w:rsidR="00881CF8" w:rsidRDefault="00DB7239" w:rsidP="00881CF8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81CF8" w:rsidRPr="009A7C9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Confirm exemption from external audit</w:t>
      </w:r>
      <w:r w:rsidR="00881CF8" w:rsidRPr="009A7C9D">
        <w:rPr>
          <w:rFonts w:ascii="Arial" w:hAnsi="Arial" w:cs="Arial"/>
        </w:rPr>
        <w:t xml:space="preserve"> </w:t>
      </w:r>
    </w:p>
    <w:p w14:paraId="6D5FE497" w14:textId="1B1A2EDE" w:rsidR="00D76A35" w:rsidRDefault="00DB7239" w:rsidP="00D76A35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D594D" w:rsidRPr="00D76A35">
        <w:rPr>
          <w:rFonts w:ascii="Arial" w:hAnsi="Arial" w:cs="Arial"/>
        </w:rPr>
        <w:t xml:space="preserve">. </w:t>
      </w:r>
      <w:r w:rsidR="00315F85">
        <w:rPr>
          <w:rFonts w:ascii="Arial" w:hAnsi="Arial" w:cs="Arial"/>
        </w:rPr>
        <w:t>Receive and consider internal audit report</w:t>
      </w:r>
    </w:p>
    <w:p w14:paraId="5684C773" w14:textId="2ED4DCD6" w:rsidR="00315F85" w:rsidRDefault="00315F85" w:rsidP="00D76A35">
      <w:pPr>
        <w:rPr>
          <w:rFonts w:ascii="Arial" w:hAnsi="Arial" w:cs="Arial"/>
        </w:rPr>
      </w:pPr>
      <w:r>
        <w:rPr>
          <w:rFonts w:ascii="Arial" w:hAnsi="Arial" w:cs="Arial"/>
        </w:rPr>
        <w:t>6. Approve Annual Governance Statement</w:t>
      </w:r>
    </w:p>
    <w:p w14:paraId="3728DC74" w14:textId="31ACFBA8" w:rsidR="00315F85" w:rsidRDefault="00315F85" w:rsidP="00D76A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C01870">
        <w:rPr>
          <w:rFonts w:ascii="Arial" w:hAnsi="Arial" w:cs="Arial"/>
        </w:rPr>
        <w:t>Approve accounting statement</w:t>
      </w:r>
    </w:p>
    <w:p w14:paraId="2572553D" w14:textId="4DD0A90F" w:rsidR="006528A5" w:rsidRPr="0073748A" w:rsidRDefault="00C01870" w:rsidP="0073748A">
      <w:pPr>
        <w:rPr>
          <w:rFonts w:ascii="Arial" w:hAnsi="Arial" w:cs="Arial"/>
        </w:rPr>
      </w:pPr>
      <w:r>
        <w:rPr>
          <w:rFonts w:ascii="Arial" w:hAnsi="Arial" w:cs="Arial"/>
        </w:rPr>
        <w:t>8. Confirm the period of elector’s rights</w:t>
      </w:r>
    </w:p>
    <w:p w14:paraId="64838A45" w14:textId="19F23BBB" w:rsidR="00667CE1" w:rsidRPr="0073748A" w:rsidRDefault="00BC578B" w:rsidP="0073748A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A4FEB">
        <w:rPr>
          <w:rFonts w:ascii="Arial" w:hAnsi="Arial" w:cs="Arial"/>
        </w:rPr>
        <w:t>. AOB</w:t>
      </w:r>
    </w:p>
    <w:p w14:paraId="49060C9E" w14:textId="77777777" w:rsidR="00CA4FEB" w:rsidRPr="00CA4FEB" w:rsidRDefault="00CA4FEB" w:rsidP="00CA4FEB">
      <w:pPr>
        <w:rPr>
          <w:rFonts w:ascii="Arial" w:hAnsi="Arial" w:cs="Arial"/>
        </w:rPr>
      </w:pPr>
    </w:p>
    <w:p w14:paraId="15F90D71" w14:textId="285CFCBC" w:rsidR="00881CF8" w:rsidRPr="009A7C9D" w:rsidRDefault="00881CF8" w:rsidP="00881CF8">
      <w:pPr>
        <w:rPr>
          <w:rFonts w:ascii="Arial" w:hAnsi="Arial" w:cs="Arial"/>
        </w:rPr>
      </w:pPr>
      <w:r w:rsidRPr="009A7C9D">
        <w:rPr>
          <w:rFonts w:ascii="Arial" w:hAnsi="Arial" w:cs="Arial"/>
        </w:rPr>
        <w:t>By email:  Denny Beetson, Ted Smith, Matthew Butler, Chris Clarke, David Wright.</w:t>
      </w:r>
    </w:p>
    <w:p w14:paraId="61FB7AAA" w14:textId="77777777" w:rsidR="00881CF8" w:rsidRPr="009A7C9D" w:rsidRDefault="00881CF8" w:rsidP="00881CF8">
      <w:pPr>
        <w:rPr>
          <w:rFonts w:ascii="Arial" w:hAnsi="Arial" w:cs="Arial"/>
        </w:rPr>
      </w:pPr>
    </w:p>
    <w:p w14:paraId="0E856485" w14:textId="166541FF" w:rsidR="00294373" w:rsidRDefault="00881CF8" w:rsidP="00881CF8">
      <w:pPr>
        <w:rPr>
          <w:rFonts w:ascii="Arial" w:hAnsi="Arial" w:cs="Arial"/>
        </w:rPr>
      </w:pPr>
      <w:r w:rsidRPr="009A7C9D">
        <w:rPr>
          <w:rFonts w:ascii="Arial" w:hAnsi="Arial" w:cs="Arial"/>
        </w:rPr>
        <w:t xml:space="preserve">Signed: </w:t>
      </w:r>
      <w:r w:rsidR="00885705">
        <w:rPr>
          <w:rFonts w:ascii="Arial" w:hAnsi="Arial" w:cs="Arial"/>
        </w:rPr>
        <w:tab/>
      </w:r>
      <w:r w:rsidR="00885705">
        <w:rPr>
          <w:rFonts w:ascii="Arial" w:hAnsi="Arial" w:cs="Arial"/>
        </w:rPr>
        <w:tab/>
      </w:r>
      <w:r w:rsidRPr="009A7C9D">
        <w:rPr>
          <w:rFonts w:ascii="Arial" w:hAnsi="Arial" w:cs="Arial"/>
        </w:rPr>
        <w:t xml:space="preserve">                                                 dated </w:t>
      </w:r>
    </w:p>
    <w:p w14:paraId="140C5938" w14:textId="38C78027" w:rsidR="00641FE9" w:rsidRDefault="00641FE9" w:rsidP="00881CF8">
      <w:pPr>
        <w:rPr>
          <w:rFonts w:ascii="Arial" w:hAnsi="Arial" w:cs="Arial"/>
        </w:rPr>
      </w:pPr>
    </w:p>
    <w:p w14:paraId="588C2498" w14:textId="1364BF8D" w:rsidR="00641FE9" w:rsidRDefault="00641FE9" w:rsidP="00881CF8">
      <w:pPr>
        <w:rPr>
          <w:rFonts w:ascii="Arial" w:hAnsi="Arial" w:cs="Arial"/>
        </w:rPr>
      </w:pPr>
    </w:p>
    <w:p w14:paraId="21B15948" w14:textId="44011C92" w:rsidR="00641FE9" w:rsidRPr="009A7C9D" w:rsidRDefault="00641FE9" w:rsidP="00641FE9">
      <w:pPr>
        <w:rPr>
          <w:rFonts w:ascii="Arial" w:hAnsi="Arial" w:cs="Arial"/>
        </w:rPr>
      </w:pPr>
    </w:p>
    <w:sectPr w:rsidR="00641FE9" w:rsidRPr="009A7C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E399F" w14:textId="77777777" w:rsidR="00CA3644" w:rsidRDefault="00CA3644" w:rsidP="009A7C9D">
      <w:pPr>
        <w:spacing w:after="0" w:line="240" w:lineRule="auto"/>
      </w:pPr>
      <w:r>
        <w:separator/>
      </w:r>
    </w:p>
  </w:endnote>
  <w:endnote w:type="continuationSeparator" w:id="0">
    <w:p w14:paraId="3073A1D1" w14:textId="77777777" w:rsidR="00CA3644" w:rsidRDefault="00CA3644" w:rsidP="009A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3B9D1" w14:textId="77777777" w:rsidR="00CA3644" w:rsidRDefault="00CA3644" w:rsidP="009A7C9D">
      <w:pPr>
        <w:spacing w:after="0" w:line="240" w:lineRule="auto"/>
      </w:pPr>
      <w:r>
        <w:separator/>
      </w:r>
    </w:p>
  </w:footnote>
  <w:footnote w:type="continuationSeparator" w:id="0">
    <w:p w14:paraId="3BD2FC04" w14:textId="77777777" w:rsidR="00CA3644" w:rsidRDefault="00CA3644" w:rsidP="009A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7F2"/>
    <w:multiLevelType w:val="hybridMultilevel"/>
    <w:tmpl w:val="9F8A0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07910"/>
    <w:multiLevelType w:val="hybridMultilevel"/>
    <w:tmpl w:val="804C7D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7D3E1F"/>
    <w:multiLevelType w:val="hybridMultilevel"/>
    <w:tmpl w:val="7C74D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E248C"/>
    <w:multiLevelType w:val="hybridMultilevel"/>
    <w:tmpl w:val="87AC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146D5"/>
    <w:multiLevelType w:val="hybridMultilevel"/>
    <w:tmpl w:val="49A6C0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BE2A53"/>
    <w:multiLevelType w:val="hybridMultilevel"/>
    <w:tmpl w:val="9DCC0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13AB1"/>
    <w:multiLevelType w:val="hybridMultilevel"/>
    <w:tmpl w:val="CE645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494581">
    <w:abstractNumId w:val="4"/>
  </w:num>
  <w:num w:numId="2" w16cid:durableId="849567426">
    <w:abstractNumId w:val="3"/>
  </w:num>
  <w:num w:numId="3" w16cid:durableId="464935178">
    <w:abstractNumId w:val="1"/>
  </w:num>
  <w:num w:numId="4" w16cid:durableId="999698316">
    <w:abstractNumId w:val="2"/>
  </w:num>
  <w:num w:numId="5" w16cid:durableId="901478181">
    <w:abstractNumId w:val="5"/>
  </w:num>
  <w:num w:numId="6" w16cid:durableId="1179463563">
    <w:abstractNumId w:val="6"/>
  </w:num>
  <w:num w:numId="7" w16cid:durableId="39389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F8"/>
    <w:rsid w:val="00014C9F"/>
    <w:rsid w:val="00017D41"/>
    <w:rsid w:val="00031021"/>
    <w:rsid w:val="00041046"/>
    <w:rsid w:val="00047B18"/>
    <w:rsid w:val="0006004C"/>
    <w:rsid w:val="00062E02"/>
    <w:rsid w:val="000A0135"/>
    <w:rsid w:val="000E17BD"/>
    <w:rsid w:val="00104CFA"/>
    <w:rsid w:val="0012387D"/>
    <w:rsid w:val="00126C1F"/>
    <w:rsid w:val="001379F9"/>
    <w:rsid w:val="0014619C"/>
    <w:rsid w:val="00157459"/>
    <w:rsid w:val="00183F31"/>
    <w:rsid w:val="001A19BF"/>
    <w:rsid w:val="001D35BB"/>
    <w:rsid w:val="001D37E9"/>
    <w:rsid w:val="001E1491"/>
    <w:rsid w:val="001E225F"/>
    <w:rsid w:val="001F4922"/>
    <w:rsid w:val="002132AB"/>
    <w:rsid w:val="0023075F"/>
    <w:rsid w:val="002361B8"/>
    <w:rsid w:val="00264C3F"/>
    <w:rsid w:val="0028121D"/>
    <w:rsid w:val="002A0631"/>
    <w:rsid w:val="002B2F69"/>
    <w:rsid w:val="002B5128"/>
    <w:rsid w:val="002D49F1"/>
    <w:rsid w:val="002F4FF4"/>
    <w:rsid w:val="00315F85"/>
    <w:rsid w:val="00396100"/>
    <w:rsid w:val="003D4587"/>
    <w:rsid w:val="0042344D"/>
    <w:rsid w:val="00430CF4"/>
    <w:rsid w:val="0043408A"/>
    <w:rsid w:val="00444007"/>
    <w:rsid w:val="00473547"/>
    <w:rsid w:val="004A41A0"/>
    <w:rsid w:val="0053510E"/>
    <w:rsid w:val="00576BEA"/>
    <w:rsid w:val="005A20C3"/>
    <w:rsid w:val="005B3F4B"/>
    <w:rsid w:val="005B717F"/>
    <w:rsid w:val="005F2851"/>
    <w:rsid w:val="00630F3B"/>
    <w:rsid w:val="00641FE9"/>
    <w:rsid w:val="006528A5"/>
    <w:rsid w:val="00654233"/>
    <w:rsid w:val="00660554"/>
    <w:rsid w:val="00667CE1"/>
    <w:rsid w:val="00673D52"/>
    <w:rsid w:val="006D594D"/>
    <w:rsid w:val="006F1109"/>
    <w:rsid w:val="006F41E7"/>
    <w:rsid w:val="0070529D"/>
    <w:rsid w:val="0073748A"/>
    <w:rsid w:val="007839AD"/>
    <w:rsid w:val="00793378"/>
    <w:rsid w:val="007B3391"/>
    <w:rsid w:val="007F5B15"/>
    <w:rsid w:val="00821ABA"/>
    <w:rsid w:val="00846853"/>
    <w:rsid w:val="00847BB9"/>
    <w:rsid w:val="008701BB"/>
    <w:rsid w:val="00881CF8"/>
    <w:rsid w:val="008835C0"/>
    <w:rsid w:val="00885705"/>
    <w:rsid w:val="008A4007"/>
    <w:rsid w:val="009179F4"/>
    <w:rsid w:val="00921B08"/>
    <w:rsid w:val="00977216"/>
    <w:rsid w:val="009A7A3C"/>
    <w:rsid w:val="009A7C9D"/>
    <w:rsid w:val="009E59F8"/>
    <w:rsid w:val="00A01C9C"/>
    <w:rsid w:val="00A2475C"/>
    <w:rsid w:val="00A33E44"/>
    <w:rsid w:val="00A517FD"/>
    <w:rsid w:val="00AB25D4"/>
    <w:rsid w:val="00B3530F"/>
    <w:rsid w:val="00B51D9F"/>
    <w:rsid w:val="00B52E1F"/>
    <w:rsid w:val="00B52F14"/>
    <w:rsid w:val="00B63E22"/>
    <w:rsid w:val="00B80D19"/>
    <w:rsid w:val="00B97076"/>
    <w:rsid w:val="00BB589D"/>
    <w:rsid w:val="00BC281F"/>
    <w:rsid w:val="00BC578B"/>
    <w:rsid w:val="00BD2DB5"/>
    <w:rsid w:val="00BE50DA"/>
    <w:rsid w:val="00BF2E76"/>
    <w:rsid w:val="00BF5B2F"/>
    <w:rsid w:val="00C01870"/>
    <w:rsid w:val="00C02D03"/>
    <w:rsid w:val="00C15716"/>
    <w:rsid w:val="00C169D4"/>
    <w:rsid w:val="00C35B91"/>
    <w:rsid w:val="00C368E3"/>
    <w:rsid w:val="00C75A1D"/>
    <w:rsid w:val="00CA1AAE"/>
    <w:rsid w:val="00CA3644"/>
    <w:rsid w:val="00CA4FEB"/>
    <w:rsid w:val="00CA7884"/>
    <w:rsid w:val="00CD297E"/>
    <w:rsid w:val="00CD6E77"/>
    <w:rsid w:val="00D00B6C"/>
    <w:rsid w:val="00D11037"/>
    <w:rsid w:val="00D51F5E"/>
    <w:rsid w:val="00D57F96"/>
    <w:rsid w:val="00D76A35"/>
    <w:rsid w:val="00DB1480"/>
    <w:rsid w:val="00DB7239"/>
    <w:rsid w:val="00DC1807"/>
    <w:rsid w:val="00DE0785"/>
    <w:rsid w:val="00E07A19"/>
    <w:rsid w:val="00E44E88"/>
    <w:rsid w:val="00E71FA1"/>
    <w:rsid w:val="00E8165B"/>
    <w:rsid w:val="00E96C9F"/>
    <w:rsid w:val="00EE387E"/>
    <w:rsid w:val="00EE59B7"/>
    <w:rsid w:val="00EF7B18"/>
    <w:rsid w:val="00F126C8"/>
    <w:rsid w:val="00F37BA8"/>
    <w:rsid w:val="00F559A6"/>
    <w:rsid w:val="00F64F0A"/>
    <w:rsid w:val="00F66EC8"/>
    <w:rsid w:val="00F74DB1"/>
    <w:rsid w:val="00F86607"/>
    <w:rsid w:val="00FA5AA0"/>
    <w:rsid w:val="00FA696E"/>
    <w:rsid w:val="00FC47D3"/>
    <w:rsid w:val="00FC621D"/>
    <w:rsid w:val="00FD7A0A"/>
    <w:rsid w:val="00FE1BA3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4D32"/>
  <w15:chartTrackingRefBased/>
  <w15:docId w15:val="{0D1EA31C-246D-4DEF-B90C-5AD03344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C9D"/>
  </w:style>
  <w:style w:type="paragraph" w:styleId="Footer">
    <w:name w:val="footer"/>
    <w:basedOn w:val="Normal"/>
    <w:link w:val="Foot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C9D"/>
  </w:style>
  <w:style w:type="paragraph" w:styleId="ListParagraph">
    <w:name w:val="List Paragraph"/>
    <w:basedOn w:val="Normal"/>
    <w:uiPriority w:val="34"/>
    <w:qFormat/>
    <w:rsid w:val="00EE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Butler</dc:creator>
  <cp:keywords/>
  <dc:description/>
  <cp:lastModifiedBy>Claire Butler</cp:lastModifiedBy>
  <cp:revision>4</cp:revision>
  <cp:lastPrinted>2021-05-23T17:45:00Z</cp:lastPrinted>
  <dcterms:created xsi:type="dcterms:W3CDTF">2023-06-21T07:28:00Z</dcterms:created>
  <dcterms:modified xsi:type="dcterms:W3CDTF">2023-06-21T07:29:00Z</dcterms:modified>
</cp:coreProperties>
</file>